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8E0" w:rsidRPr="00EB4B62" w:rsidRDefault="002358E0" w:rsidP="002358E0">
      <w:pPr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A51BD2" wp14:editId="66294AB6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1828800" cy="1362075"/>
                <wp:effectExtent l="0" t="0" r="0" b="9525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36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358E0" w:rsidRPr="007850C2" w:rsidRDefault="002358E0" w:rsidP="002358E0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850C2"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AGORO OYOMBE SECONDARY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A51BD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2.8pt;margin-top:0;width:2in;height:107.25pt;z-index:251659264;visibility:visible;mso-wrap-style:non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pd/KAIAAFUEAAAOAAAAZHJzL2Uyb0RvYy54bWysVFFv2yAQfp+0/4B4X+xkaZtZcaqsVaZJ&#10;UVspmfpMMMSWgENAYme/fgd20qzb07QXfNwdx933fXh+32lFjsL5BkxJx6OcEmE4VI3Zl/THdvVp&#10;RokPzFRMgRElPQlP7xcfP8xbW4gJ1KAq4QgWMb5obUnrEGyRZZ7XQjM/AisMBiU4zQJu3T6rHGux&#10;ulbZJM9vsxZcZR1w4T16H/sgXaT6UgoenqX0IhBVUuwtpNWldRfXbDFnxd4xWzd8aIP9QxeaNQYv&#10;vZR6ZIGRg2v+KKUb7sCDDCMOOgMpGy7SDDjNOH83zaZmVqRZEBxvLzD5/1eWPx1fHGkq5I4SwzRS&#10;tBVdIF+hI+OITmt9gUkbi2mhQ3fMHPwenXHoTjodvzgOwTjifLpgG4vxeGg2mc1yDHGMjT/fTvK7&#10;m1gneztunQ/fBGgSjZI6JC9hyo5rH/rUc0q8zcCqUQr9rFDmNwfW7D0iKWA4HSfpO45W6HbdMMYO&#10;qhNO56BXh7d81WAHa+bDC3MoB+waJR6ecZEK2pLCYFFSg/v5N3/MR5YwSkmL8iqpQf1Tor4bZO/L&#10;eDqNakyb6c3dBDfuOrK7jpiDfgDULzKEvSUz5gd1NqUD/YrvYBnvxBAzHG8uaTibD6GXPL4jLpbL&#10;lIT6syyszcbyWDoCGNHddq/M2YGCgOw9wVmGrHjHRJ/bQ788BJBNoinC22OK9MYNajcRPbyz+Diu&#10;9ynr7W+w+AUAAP//AwBQSwMEFAAGAAgAAAAhAC/kk17dAAAABQEAAA8AAABkcnMvZG93bnJldi54&#10;bWxMj81OwzAQhO9IvIO1SFwQdRJ+FIU4FQLBhaqItgeOTrwkgXgd2W4aeHoWLnBZ7WhWs9+Uy9kO&#10;YkIfekcK0kUCAqlxpqdWwW77cJ6DCFGT0YMjVPCJAZbV8VGpC+MO9ILTJraCQygUWkEX41hIGZoO&#10;rQ4LNyKx9+a81ZGlb6Xx+sDhdpBZklxLq3viD50e8a7D5mOztwq+nv3KZdnqMa1fL/op3p+9r5/W&#10;Sp2ezLc3ICLO8e8YfvAZHSpmqt2eTBCDAi4Sfyd7WZ6zrHlJL69AVqX8T199AwAA//8DAFBLAQIt&#10;ABQABgAIAAAAIQC2gziS/gAAAOEBAAATAAAAAAAAAAAAAAAAAAAAAABbQ29udGVudF9UeXBlc10u&#10;eG1sUEsBAi0AFAAGAAgAAAAhADj9If/WAAAAlAEAAAsAAAAAAAAAAAAAAAAALwEAAF9yZWxzLy5y&#10;ZWxzUEsBAi0AFAAGAAgAAAAhAENql38oAgAAVQQAAA4AAAAAAAAAAAAAAAAALgIAAGRycy9lMm9E&#10;b2MueG1sUEsBAi0AFAAGAAgAAAAhAC/kk17dAAAABQEAAA8AAAAAAAAAAAAAAAAAggQAAGRycy9k&#10;b3ducmV2LnhtbFBLBQYAAAAABAAEAPMAAACMBQAAAAA=&#10;" filled="f" stroked="f">
                <v:textbox>
                  <w:txbxContent>
                    <w:p w:rsidR="002358E0" w:rsidRPr="007850C2" w:rsidRDefault="002358E0" w:rsidP="002358E0">
                      <w:pPr>
                        <w:jc w:val="center"/>
                        <w:rPr>
                          <w:rFonts w:ascii="Arial Black" w:hAnsi="Arial Black"/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850C2">
                        <w:rPr>
                          <w:rFonts w:ascii="Arial Black" w:hAnsi="Arial Black"/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AGORO OYOMBE SECONDARY SCHOOL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358E0" w:rsidRDefault="002358E0" w:rsidP="002358E0">
      <w:pPr>
        <w:jc w:val="both"/>
        <w:rPr>
          <w:rFonts w:ascii="Times New Roman" w:hAnsi="Times New Roman"/>
          <w:sz w:val="24"/>
          <w:szCs w:val="24"/>
        </w:rPr>
      </w:pPr>
      <w:r w:rsidRPr="00EB4B62">
        <w:rPr>
          <w:rFonts w:ascii="Times New Roman" w:hAnsi="Times New Roman"/>
          <w:sz w:val="24"/>
          <w:szCs w:val="24"/>
        </w:rPr>
        <w:t>Name…………………………………   ADM Number…………………  Class…………..</w:t>
      </w:r>
    </w:p>
    <w:p w:rsidR="002358E0" w:rsidRPr="00EB4B62" w:rsidRDefault="002358E0" w:rsidP="002358E0">
      <w:pPr>
        <w:jc w:val="both"/>
        <w:rPr>
          <w:rFonts w:ascii="Times New Roman" w:hAnsi="Times New Roman"/>
          <w:sz w:val="24"/>
          <w:szCs w:val="24"/>
        </w:rPr>
      </w:pPr>
    </w:p>
    <w:p w:rsidR="002358E0" w:rsidRPr="00EB4B62" w:rsidRDefault="002358E0" w:rsidP="002358E0">
      <w:pPr>
        <w:jc w:val="both"/>
        <w:rPr>
          <w:rFonts w:ascii="Times New Roman" w:hAnsi="Times New Roman"/>
          <w:sz w:val="24"/>
          <w:szCs w:val="24"/>
        </w:rPr>
      </w:pPr>
      <w:r w:rsidRPr="00EB4B62">
        <w:rPr>
          <w:rFonts w:ascii="Times New Roman" w:hAnsi="Times New Roman"/>
          <w:sz w:val="24"/>
          <w:szCs w:val="24"/>
        </w:rPr>
        <w:t>Candidate’s Signature……………………   Date………………………………….</w:t>
      </w:r>
    </w:p>
    <w:p w:rsidR="002358E0" w:rsidRDefault="002358E0" w:rsidP="002358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58E0" w:rsidRPr="00EB4B62" w:rsidRDefault="002358E0" w:rsidP="002358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58E0" w:rsidRPr="00815FFB" w:rsidRDefault="002358E0" w:rsidP="002358E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BIOLOGY FORM 2</w:t>
      </w:r>
    </w:p>
    <w:p w:rsidR="002358E0" w:rsidRPr="00815FFB" w:rsidRDefault="002358E0" w:rsidP="002358E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TIME: 1 Hours 45mins</w:t>
      </w:r>
    </w:p>
    <w:p w:rsidR="002358E0" w:rsidRDefault="002358E0" w:rsidP="002358E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FORM ONE</w:t>
      </w:r>
      <w:r w:rsidRPr="00815FFB">
        <w:rPr>
          <w:rFonts w:ascii="Times New Roman" w:hAnsi="Times New Roman"/>
          <w:b/>
          <w:sz w:val="24"/>
          <w:szCs w:val="24"/>
        </w:rPr>
        <w:t xml:space="preserve"> END TERM EXAMS 2024</w:t>
      </w:r>
    </w:p>
    <w:p w:rsidR="002358E0" w:rsidRDefault="002358E0" w:rsidP="002358E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358E0" w:rsidRDefault="002358E0" w:rsidP="002358E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358E0" w:rsidRDefault="002358E0" w:rsidP="002358E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Answer All Questions (7omks)</w:t>
      </w:r>
    </w:p>
    <w:p w:rsidR="000D4627" w:rsidRDefault="000D4627" w:rsidP="002358E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2332B" w:rsidRPr="0008271F" w:rsidRDefault="000D4627" w:rsidP="0008271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4CDA">
        <w:rPr>
          <w:rFonts w:ascii="Times New Roman" w:hAnsi="Times New Roman"/>
          <w:sz w:val="24"/>
          <w:szCs w:val="24"/>
        </w:rPr>
        <w:t xml:space="preserve">The set </w:t>
      </w:r>
      <w:r w:rsidR="002D4CDA" w:rsidRPr="002D4CDA">
        <w:rPr>
          <w:rFonts w:ascii="Times New Roman" w:hAnsi="Times New Roman"/>
          <w:sz w:val="24"/>
          <w:szCs w:val="24"/>
        </w:rPr>
        <w:t>up was</w:t>
      </w:r>
      <w:r w:rsidRPr="002D4CDA">
        <w:rPr>
          <w:rFonts w:ascii="Times New Roman" w:hAnsi="Times New Roman"/>
          <w:sz w:val="24"/>
          <w:szCs w:val="24"/>
        </w:rPr>
        <w:t xml:space="preserve"> used to </w:t>
      </w:r>
      <w:r w:rsidR="002D4CDA" w:rsidRPr="002D4CDA">
        <w:rPr>
          <w:rFonts w:ascii="Times New Roman" w:hAnsi="Times New Roman"/>
          <w:sz w:val="24"/>
          <w:szCs w:val="24"/>
        </w:rPr>
        <w:t>investigate a</w:t>
      </w:r>
      <w:r w:rsidRPr="002D4CDA">
        <w:rPr>
          <w:rFonts w:ascii="Times New Roman" w:hAnsi="Times New Roman"/>
          <w:sz w:val="24"/>
          <w:szCs w:val="24"/>
        </w:rPr>
        <w:t xml:space="preserve"> certain physiological process.  Study it and answer the questions that follow</w:t>
      </w:r>
      <w:r w:rsidR="002D4CDA" w:rsidRPr="002D4CDA">
        <w:rPr>
          <w:rFonts w:ascii="Times New Roman" w:hAnsi="Times New Roman"/>
          <w:sz w:val="24"/>
          <w:szCs w:val="24"/>
        </w:rPr>
        <w:t>.</w:t>
      </w:r>
    </w:p>
    <w:p w:rsidR="00A2332B" w:rsidRDefault="00A2332B" w:rsidP="00A2332B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332B" w:rsidRDefault="0008271F" w:rsidP="00A2332B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271F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457575" cy="1901825"/>
            <wp:effectExtent l="0" t="0" r="9525" b="3175"/>
            <wp:docPr id="3" name="Picture 3" descr="C:\Users\Secretary\Desktop\CamScanner 07-09-2024 11.0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cretary\Desktop\CamScanner 07-09-2024 11.06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817" cy="1901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32B" w:rsidRDefault="00A2332B" w:rsidP="00A2332B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332B" w:rsidRDefault="00A2332B" w:rsidP="00A2332B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332B" w:rsidRDefault="00A2332B" w:rsidP="00A2332B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332B" w:rsidRDefault="00A2332B" w:rsidP="00A2332B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332B" w:rsidRDefault="00A2332B" w:rsidP="00A2332B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D4CDA" w:rsidRDefault="00FE5E3A" w:rsidP="002D4CD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Which physiological process was being </w:t>
      </w:r>
      <w:r w:rsidR="00377CE2">
        <w:rPr>
          <w:rFonts w:ascii="Times New Roman" w:hAnsi="Times New Roman"/>
          <w:sz w:val="24"/>
          <w:szCs w:val="24"/>
        </w:rPr>
        <w:t>investigated?</w:t>
      </w:r>
      <w:r>
        <w:rPr>
          <w:rFonts w:ascii="Times New Roman" w:hAnsi="Times New Roman"/>
          <w:sz w:val="24"/>
          <w:szCs w:val="24"/>
        </w:rPr>
        <w:t xml:space="preserve"> (1mk)</w:t>
      </w:r>
    </w:p>
    <w:p w:rsidR="00A2332B" w:rsidRDefault="00A2332B" w:rsidP="00A2332B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A2332B" w:rsidRDefault="00A2332B" w:rsidP="00A2332B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FE5E3A" w:rsidRDefault="00FE5E3A" w:rsidP="002D4CD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State the expected observation after the set up was left for two hours.( 1mk)</w:t>
      </w:r>
    </w:p>
    <w:p w:rsidR="00A2332B" w:rsidRDefault="00A2332B" w:rsidP="00A2332B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FE5E3A" w:rsidRDefault="000C41EC" w:rsidP="002D4CD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your answer in (b) above</w:t>
      </w:r>
    </w:p>
    <w:p w:rsidR="00A2332B" w:rsidRPr="00A2332B" w:rsidRDefault="00A2332B" w:rsidP="00A2332B">
      <w:pPr>
        <w:pStyle w:val="ListParagraph"/>
        <w:rPr>
          <w:rFonts w:ascii="Times New Roman" w:hAnsi="Times New Roman"/>
          <w:sz w:val="24"/>
          <w:szCs w:val="24"/>
        </w:rPr>
      </w:pPr>
    </w:p>
    <w:p w:rsidR="00A2332B" w:rsidRDefault="00A2332B" w:rsidP="00A2332B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370207" w:rsidRDefault="00370207" w:rsidP="002D4CD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State and explain the expected observation </w:t>
      </w:r>
      <w:r w:rsidR="00D74561">
        <w:rPr>
          <w:rFonts w:ascii="Times New Roman" w:hAnsi="Times New Roman"/>
          <w:sz w:val="24"/>
          <w:szCs w:val="24"/>
        </w:rPr>
        <w:t xml:space="preserve">if the experiment is </w:t>
      </w:r>
      <w:r w:rsidR="000D5B99">
        <w:rPr>
          <w:rFonts w:ascii="Times New Roman" w:hAnsi="Times New Roman"/>
          <w:sz w:val="24"/>
          <w:szCs w:val="24"/>
        </w:rPr>
        <w:t>repeated</w:t>
      </w:r>
      <w:r w:rsidR="00D74561">
        <w:rPr>
          <w:rFonts w:ascii="Times New Roman" w:hAnsi="Times New Roman"/>
          <w:sz w:val="24"/>
          <w:szCs w:val="24"/>
        </w:rPr>
        <w:t xml:space="preserve"> with distilled water in both </w:t>
      </w:r>
      <w:r w:rsidR="00222817">
        <w:rPr>
          <w:rFonts w:ascii="Times New Roman" w:hAnsi="Times New Roman"/>
          <w:sz w:val="24"/>
          <w:szCs w:val="24"/>
        </w:rPr>
        <w:t>the visking tubing and beaker.</w:t>
      </w:r>
      <w:r w:rsidR="00D40444">
        <w:rPr>
          <w:rFonts w:ascii="Times New Roman" w:hAnsi="Times New Roman"/>
          <w:sz w:val="24"/>
          <w:szCs w:val="24"/>
        </w:rPr>
        <w:t xml:space="preserve"> (2mks)</w:t>
      </w:r>
    </w:p>
    <w:p w:rsidR="00A2332B" w:rsidRDefault="00A2332B" w:rsidP="00A2332B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A2332B" w:rsidRDefault="00A2332B" w:rsidP="00A2332B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D40444" w:rsidRDefault="00D40444" w:rsidP="00D4044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Give two roles in the above process in living organism. (2mks)</w:t>
      </w:r>
    </w:p>
    <w:p w:rsidR="00A2332B" w:rsidRPr="00D40444" w:rsidRDefault="00A2332B" w:rsidP="00A2332B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2D4CDA" w:rsidRDefault="00D40444" w:rsidP="002D4CD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Highlight two functions of the root in plants. (2mks)</w:t>
      </w:r>
    </w:p>
    <w:p w:rsidR="0073613D" w:rsidRDefault="0073613D" w:rsidP="0073613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613D" w:rsidRDefault="0073613D" w:rsidP="0073613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0444" w:rsidRDefault="00AE7D72" w:rsidP="002D4CD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What do you understand by the following </w:t>
      </w:r>
      <w:r w:rsidR="000D5B99">
        <w:rPr>
          <w:rFonts w:ascii="Times New Roman" w:hAnsi="Times New Roman"/>
          <w:sz w:val="24"/>
          <w:szCs w:val="24"/>
        </w:rPr>
        <w:t>terms?</w:t>
      </w:r>
      <w:r>
        <w:rPr>
          <w:rFonts w:ascii="Times New Roman" w:hAnsi="Times New Roman"/>
          <w:sz w:val="24"/>
          <w:szCs w:val="24"/>
        </w:rPr>
        <w:t xml:space="preserve"> (2mks)</w:t>
      </w:r>
    </w:p>
    <w:p w:rsidR="000D5B99" w:rsidRDefault="000D5B99" w:rsidP="000D5B9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Assimilation</w:t>
      </w:r>
    </w:p>
    <w:p w:rsidR="0073613D" w:rsidRDefault="0073613D" w:rsidP="0073613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0D5B99" w:rsidRDefault="000D5B99" w:rsidP="000D5B9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Emulsification </w:t>
      </w:r>
    </w:p>
    <w:p w:rsidR="0073613D" w:rsidRPr="0073613D" w:rsidRDefault="0073613D" w:rsidP="0073613D">
      <w:pPr>
        <w:pStyle w:val="ListParagraph"/>
        <w:rPr>
          <w:rFonts w:ascii="Times New Roman" w:hAnsi="Times New Roman"/>
          <w:sz w:val="24"/>
          <w:szCs w:val="24"/>
        </w:rPr>
      </w:pPr>
    </w:p>
    <w:p w:rsidR="0073613D" w:rsidRDefault="0073613D" w:rsidP="0073613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EE738D" w:rsidRPr="008020F1" w:rsidRDefault="005667DE" w:rsidP="00EE73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Study the diagram and answer the questions that follow</w:t>
      </w:r>
      <w:r w:rsidR="005A6864">
        <w:rPr>
          <w:rFonts w:ascii="Times New Roman" w:hAnsi="Times New Roman"/>
          <w:sz w:val="24"/>
          <w:szCs w:val="24"/>
        </w:rPr>
        <w:t>.</w:t>
      </w:r>
    </w:p>
    <w:p w:rsidR="008020F1" w:rsidRDefault="008020F1" w:rsidP="00EE738D">
      <w:pPr>
        <w:tabs>
          <w:tab w:val="left" w:pos="337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738D" w:rsidRDefault="00EE738D" w:rsidP="008020F1">
      <w:pPr>
        <w:tabs>
          <w:tab w:val="left" w:pos="337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EE738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952875" cy="2879725"/>
            <wp:effectExtent l="0" t="0" r="9525" b="0"/>
            <wp:docPr id="4" name="Picture 4" descr="C:\Users\Secretary\Desktop\CamScanner 07-09-2024 11.06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ecretary\Desktop\CamScanner 07-09-2024 11.06_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238" cy="2879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38D" w:rsidRPr="00EE738D" w:rsidRDefault="00EE738D" w:rsidP="00EE73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1AD9" w:rsidRDefault="00EA1AD9" w:rsidP="00EA1AD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Identify the parts lebelled.</w:t>
      </w:r>
    </w:p>
    <w:p w:rsidR="00236724" w:rsidRDefault="00236724" w:rsidP="00236724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X</w:t>
      </w:r>
    </w:p>
    <w:p w:rsidR="00236724" w:rsidRDefault="00236724" w:rsidP="00236724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</w:t>
      </w:r>
    </w:p>
    <w:p w:rsidR="00EA1AD9" w:rsidRDefault="00EA1AD9" w:rsidP="00EA1AD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is the significance  of the part labelled X</w:t>
      </w:r>
    </w:p>
    <w:p w:rsidR="00B972F7" w:rsidRDefault="00B972F7" w:rsidP="00B972F7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F538C4" w:rsidRPr="00EA1AD9" w:rsidRDefault="00F538C4" w:rsidP="00EA1AD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Highlight two dental diseases that affect teeth. (2mks)</w:t>
      </w:r>
    </w:p>
    <w:p w:rsidR="00EA1AD9" w:rsidRPr="00EA1AD9" w:rsidRDefault="00EA1AD9" w:rsidP="00EA1A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1FE0" w:rsidRPr="00021FE0" w:rsidRDefault="00F538C4" w:rsidP="00021FE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The </w:t>
      </w:r>
      <w:r w:rsidR="00D84A4C">
        <w:rPr>
          <w:rFonts w:ascii="Times New Roman" w:hAnsi="Times New Roman"/>
          <w:sz w:val="24"/>
          <w:szCs w:val="24"/>
        </w:rPr>
        <w:t>set up below was used to investigate a certain process</w:t>
      </w:r>
      <w:r w:rsidR="0002033B">
        <w:rPr>
          <w:rFonts w:ascii="Times New Roman" w:hAnsi="Times New Roman"/>
          <w:sz w:val="24"/>
          <w:szCs w:val="24"/>
        </w:rPr>
        <w:t xml:space="preserve"> in plants.  Study it and an</w:t>
      </w:r>
      <w:r w:rsidR="00021FE0">
        <w:rPr>
          <w:rFonts w:ascii="Times New Roman" w:hAnsi="Times New Roman"/>
          <w:sz w:val="24"/>
          <w:szCs w:val="24"/>
        </w:rPr>
        <w:t>swer the questions that follows</w:t>
      </w:r>
    </w:p>
    <w:p w:rsidR="00021FE0" w:rsidRDefault="00021FE0" w:rsidP="00021F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1FE0" w:rsidRPr="00021FE0" w:rsidRDefault="00021FE0" w:rsidP="00021FE0">
      <w:pPr>
        <w:tabs>
          <w:tab w:val="left" w:pos="3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021FE0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855268" cy="1653521"/>
            <wp:effectExtent l="0" t="0" r="0" b="4445"/>
            <wp:docPr id="5" name="Picture 5" descr="C:\Users\Secretary\Desktop\CamScanner 07-09-2024 11.06_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ecretary\Desktop\CamScanner 07-09-2024 11.06_3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268" cy="1653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713" w:rsidRDefault="00103713" w:rsidP="001037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03713" w:rsidRPr="00103713" w:rsidRDefault="00103713" w:rsidP="001037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4A38" w:rsidRDefault="003A4A38" w:rsidP="003A4A3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process</w:t>
      </w:r>
      <w:r w:rsidR="00EA2453">
        <w:rPr>
          <w:rFonts w:ascii="Times New Roman" w:hAnsi="Times New Roman"/>
          <w:sz w:val="24"/>
          <w:szCs w:val="24"/>
        </w:rPr>
        <w:t xml:space="preserve"> </w:t>
      </w:r>
      <w:r w:rsidR="00B27FAC">
        <w:rPr>
          <w:rFonts w:ascii="Times New Roman" w:hAnsi="Times New Roman"/>
          <w:sz w:val="24"/>
          <w:szCs w:val="24"/>
        </w:rPr>
        <w:t xml:space="preserve">was being </w:t>
      </w:r>
      <w:r w:rsidR="0062365B">
        <w:rPr>
          <w:rFonts w:ascii="Times New Roman" w:hAnsi="Times New Roman"/>
          <w:sz w:val="24"/>
          <w:szCs w:val="24"/>
        </w:rPr>
        <w:t>investigated?</w:t>
      </w:r>
      <w:r w:rsidR="00C01B2D">
        <w:rPr>
          <w:rFonts w:ascii="Times New Roman" w:hAnsi="Times New Roman"/>
          <w:sz w:val="24"/>
          <w:szCs w:val="24"/>
        </w:rPr>
        <w:t xml:space="preserve"> (1mk)</w:t>
      </w:r>
    </w:p>
    <w:p w:rsidR="00B972F7" w:rsidRDefault="00B972F7" w:rsidP="00B972F7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C01B2D" w:rsidRDefault="00C01B2D" w:rsidP="003A4A3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State the precautions that should be taken when setting </w:t>
      </w:r>
      <w:r w:rsidR="0062365B">
        <w:rPr>
          <w:rFonts w:ascii="Times New Roman" w:hAnsi="Times New Roman"/>
          <w:sz w:val="24"/>
          <w:szCs w:val="24"/>
        </w:rPr>
        <w:t xml:space="preserve">up the </w:t>
      </w:r>
      <w:r w:rsidR="00B972F7">
        <w:rPr>
          <w:rFonts w:ascii="Times New Roman" w:hAnsi="Times New Roman"/>
          <w:sz w:val="24"/>
          <w:szCs w:val="24"/>
        </w:rPr>
        <w:t>experiment. (2mks)</w:t>
      </w:r>
    </w:p>
    <w:p w:rsidR="00B972F7" w:rsidRPr="00B972F7" w:rsidRDefault="00B972F7" w:rsidP="00B972F7">
      <w:pPr>
        <w:pStyle w:val="ListParagraph"/>
        <w:rPr>
          <w:rFonts w:ascii="Times New Roman" w:hAnsi="Times New Roman"/>
          <w:sz w:val="24"/>
          <w:szCs w:val="24"/>
        </w:rPr>
      </w:pPr>
    </w:p>
    <w:p w:rsidR="00B972F7" w:rsidRDefault="00B972F7" w:rsidP="00B972F7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62365B" w:rsidRDefault="0062365B" w:rsidP="003A4A3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is the significance of the above process in plants? (2mks)</w:t>
      </w:r>
    </w:p>
    <w:p w:rsidR="0062365B" w:rsidRDefault="0062365B" w:rsidP="0062365B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480E6D" w:rsidRPr="00E700E3" w:rsidRDefault="0062365B" w:rsidP="00E700E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Study the diagram below.  Use it to answer the questions that follows:</w:t>
      </w:r>
    </w:p>
    <w:p w:rsidR="0062365B" w:rsidRDefault="0062365B" w:rsidP="0062365B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365B" w:rsidRPr="00E700E3" w:rsidRDefault="00E700E3" w:rsidP="00E700E3">
      <w:pPr>
        <w:pStyle w:val="ListParagraph"/>
        <w:tabs>
          <w:tab w:val="left" w:pos="1605"/>
          <w:tab w:val="left" w:pos="30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E700E3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771775" cy="2677795"/>
            <wp:effectExtent l="0" t="0" r="9525" b="8255"/>
            <wp:docPr id="7" name="Picture 7" descr="C:\Users\Secretary\Desktop\CamScanner 07-09-2024 11.06_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ecretary\Desktop\CamScanner 07-09-2024 11.06_4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197" cy="2678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65B" w:rsidRDefault="0062365B" w:rsidP="0062365B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365B" w:rsidRDefault="0062365B" w:rsidP="0062365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Identify the part labelled.</w:t>
      </w:r>
    </w:p>
    <w:p w:rsidR="0062365B" w:rsidRDefault="0062365B" w:rsidP="0062365B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</w:p>
    <w:p w:rsidR="0062365B" w:rsidRDefault="0062365B" w:rsidP="0062365B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Y </w:t>
      </w:r>
    </w:p>
    <w:p w:rsidR="0062365B" w:rsidRDefault="0062365B" w:rsidP="0062365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is the function of the part labelled Y</w:t>
      </w:r>
      <w:r w:rsidR="00A06145">
        <w:rPr>
          <w:rFonts w:ascii="Times New Roman" w:hAnsi="Times New Roman"/>
          <w:sz w:val="24"/>
          <w:szCs w:val="24"/>
        </w:rPr>
        <w:t>. (1mk)</w:t>
      </w:r>
    </w:p>
    <w:p w:rsidR="00B972F7" w:rsidRDefault="00B972F7" w:rsidP="00B972F7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62365B" w:rsidRDefault="00A06145" w:rsidP="0062365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Give four adaptations of the parts labelled X to its function. (4mks)</w:t>
      </w:r>
    </w:p>
    <w:p w:rsidR="00B972F7" w:rsidRDefault="00B972F7" w:rsidP="00B972F7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62365B" w:rsidRDefault="0004248A" w:rsidP="002D4CD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biological name of housefly is MUSLA DOMESTICA.</w:t>
      </w:r>
    </w:p>
    <w:p w:rsidR="0004248A" w:rsidRDefault="0004248A" w:rsidP="0004248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Identify one mistake that was made while writing the scientific name. (1mk)</w:t>
      </w:r>
    </w:p>
    <w:p w:rsidR="00336DA0" w:rsidRDefault="00336DA0" w:rsidP="00336DA0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04248A" w:rsidRDefault="0004248A" w:rsidP="0004248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Write the name in the correct manner following all rules of Binomial Nomenclature</w:t>
      </w:r>
      <w:r w:rsidR="00AC000D">
        <w:rPr>
          <w:rFonts w:ascii="Times New Roman" w:hAnsi="Times New Roman"/>
          <w:sz w:val="24"/>
          <w:szCs w:val="24"/>
        </w:rPr>
        <w:t>. (1mk)</w:t>
      </w:r>
    </w:p>
    <w:p w:rsidR="00336DA0" w:rsidRPr="00336DA0" w:rsidRDefault="00336DA0" w:rsidP="00336DA0">
      <w:pPr>
        <w:pStyle w:val="ListParagraph"/>
        <w:rPr>
          <w:rFonts w:ascii="Times New Roman" w:hAnsi="Times New Roman"/>
          <w:sz w:val="24"/>
          <w:szCs w:val="24"/>
        </w:rPr>
      </w:pPr>
    </w:p>
    <w:p w:rsidR="00336DA0" w:rsidRDefault="00336DA0" w:rsidP="00336DA0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AC000D" w:rsidRDefault="00AC000D" w:rsidP="0004248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State three principles that govern Binomial Nomenclature</w:t>
      </w:r>
      <w:r w:rsidR="00090B75">
        <w:rPr>
          <w:rFonts w:ascii="Times New Roman" w:hAnsi="Times New Roman"/>
          <w:sz w:val="24"/>
          <w:szCs w:val="24"/>
        </w:rPr>
        <w:t>. (3mks)</w:t>
      </w:r>
    </w:p>
    <w:p w:rsidR="00336DA0" w:rsidRDefault="00336DA0" w:rsidP="00336DA0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04248A" w:rsidRDefault="00090B75" w:rsidP="002D4CD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Give two differences between osmosis and Active transport. (2mks)</w:t>
      </w:r>
    </w:p>
    <w:p w:rsidR="00A6693F" w:rsidRDefault="00A6693F" w:rsidP="00A6693F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693F" w:rsidRDefault="00A6693F" w:rsidP="00A6693F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0B75" w:rsidRDefault="00090B75" w:rsidP="002D4CD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Differentiate the following</w:t>
      </w:r>
    </w:p>
    <w:p w:rsidR="00090B75" w:rsidRDefault="008C2009" w:rsidP="00090B75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Hemolysis</w:t>
      </w:r>
      <w:r w:rsidR="00090B75">
        <w:rPr>
          <w:rFonts w:ascii="Times New Roman" w:hAnsi="Times New Roman"/>
          <w:sz w:val="24"/>
          <w:szCs w:val="24"/>
        </w:rPr>
        <w:t xml:space="preserve"> and plasmolysis. (2mks)</w:t>
      </w:r>
    </w:p>
    <w:p w:rsidR="00A6693F" w:rsidRDefault="00A6693F" w:rsidP="00A6693F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A6693F" w:rsidRDefault="00A6693F" w:rsidP="00A6693F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7C3BBC" w:rsidRPr="00E700E3" w:rsidRDefault="00090B75" w:rsidP="00E700E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following apparatus are used in collecting specimen.  Study them and answer the questions below</w:t>
      </w:r>
      <w:r w:rsidR="007C3BBC">
        <w:rPr>
          <w:rFonts w:ascii="Times New Roman" w:hAnsi="Times New Roman"/>
          <w:sz w:val="24"/>
          <w:szCs w:val="24"/>
        </w:rPr>
        <w:t>.</w:t>
      </w:r>
    </w:p>
    <w:p w:rsidR="007C3BBC" w:rsidRPr="00E700E3" w:rsidRDefault="007C3BBC" w:rsidP="00E700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C3BBC" w:rsidRPr="00E700E3" w:rsidRDefault="00E700E3" w:rsidP="00E700E3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00E3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505200" cy="1870075"/>
            <wp:effectExtent l="0" t="0" r="0" b="0"/>
            <wp:docPr id="8" name="Picture 8" descr="C:\Users\Secretary\Desktop\CamScanner 07-09-2024 11.06_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ecretary\Desktop\CamScanner 07-09-2024 11.06_5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592" cy="1870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BBC" w:rsidRDefault="007C3BBC" w:rsidP="007C3BBC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C3BBC" w:rsidRDefault="007C3BBC" w:rsidP="007C3BB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Identify the apparatus labelled.  (2mks)</w:t>
      </w:r>
    </w:p>
    <w:p w:rsidR="00C95F97" w:rsidRDefault="00C95F97" w:rsidP="00C95F97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</w:p>
    <w:p w:rsidR="00C95F97" w:rsidRDefault="00C95F97" w:rsidP="00C95F97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</w:p>
    <w:p w:rsidR="007C3BBC" w:rsidRDefault="007C3BBC" w:rsidP="007C3BB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is the function of apparatus label A and B. (2mks)</w:t>
      </w:r>
    </w:p>
    <w:p w:rsidR="00AF71DE" w:rsidRPr="00AF71DE" w:rsidRDefault="00AF71DE" w:rsidP="00AF71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7D0C" w:rsidRDefault="005E7D0C" w:rsidP="007C3BB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What are precautions to be taken during the collection </w:t>
      </w:r>
      <w:r w:rsidR="00A22EE8">
        <w:rPr>
          <w:rFonts w:ascii="Times New Roman" w:hAnsi="Times New Roman"/>
          <w:sz w:val="24"/>
          <w:szCs w:val="24"/>
        </w:rPr>
        <w:t>of specimen? (3mks)</w:t>
      </w:r>
    </w:p>
    <w:p w:rsidR="00AF71DE" w:rsidRPr="00AF71DE" w:rsidRDefault="00AF71DE" w:rsidP="00AF71DE">
      <w:pPr>
        <w:pStyle w:val="ListParagraph"/>
        <w:rPr>
          <w:rFonts w:ascii="Times New Roman" w:hAnsi="Times New Roman"/>
          <w:sz w:val="24"/>
          <w:szCs w:val="24"/>
        </w:rPr>
      </w:pPr>
    </w:p>
    <w:p w:rsidR="00AF71DE" w:rsidRPr="00AF71DE" w:rsidRDefault="00AF71DE" w:rsidP="00AF71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C3BBC" w:rsidRDefault="00A22EE8" w:rsidP="002D4CD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Highlight two factors that determine energy requirement in human beings. (2mks)</w:t>
      </w:r>
    </w:p>
    <w:p w:rsidR="00AF71DE" w:rsidRDefault="00AF71DE" w:rsidP="00AF71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71DE" w:rsidRDefault="00AF71DE" w:rsidP="00AF71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71DE" w:rsidRPr="00AF71DE" w:rsidRDefault="00AF71DE" w:rsidP="00AF71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2EE8" w:rsidRDefault="00A22EE8" w:rsidP="002D4CD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why a variegated leaf produces less food as compared to non – variegated leaf. (2mks)</w:t>
      </w:r>
    </w:p>
    <w:p w:rsidR="00AF71DE" w:rsidRDefault="00AF71DE" w:rsidP="00AF71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71DE" w:rsidRDefault="00AF71DE" w:rsidP="00AF71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71DE" w:rsidRPr="00AF71DE" w:rsidRDefault="00AF71DE" w:rsidP="00AF71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2EE8" w:rsidRDefault="00036709" w:rsidP="002D4CD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do you understand by the term photosynthesis</w:t>
      </w:r>
      <w:r w:rsidR="00480E6D">
        <w:rPr>
          <w:rFonts w:ascii="Times New Roman" w:hAnsi="Times New Roman"/>
          <w:sz w:val="24"/>
          <w:szCs w:val="24"/>
        </w:rPr>
        <w:t>.(2mks)</w:t>
      </w:r>
    </w:p>
    <w:p w:rsidR="00AF71DE" w:rsidRPr="00AF71DE" w:rsidRDefault="00AF71DE" w:rsidP="00AF71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80E6D" w:rsidRDefault="00480E6D" w:rsidP="00480E6D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Highlight two factors affecting photosynthesis. (2mks)</w:t>
      </w:r>
    </w:p>
    <w:p w:rsidR="00480E6D" w:rsidRPr="00480E6D" w:rsidRDefault="00480E6D" w:rsidP="00480E6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480E6D" w:rsidRDefault="00480E6D" w:rsidP="00480E6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80E6D" w:rsidRDefault="00480E6D" w:rsidP="00480E6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Study the diagram below.  Use it to answer the questions that follows:</w:t>
      </w:r>
    </w:p>
    <w:p w:rsidR="00480E6D" w:rsidRPr="00F94CED" w:rsidRDefault="00480E6D" w:rsidP="00F94C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DE12FF" w:rsidRDefault="00DE12FF" w:rsidP="00480E6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4CED" w:rsidRDefault="00F94CED" w:rsidP="00480E6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CE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876675" cy="2263775"/>
            <wp:effectExtent l="0" t="0" r="9525" b="3175"/>
            <wp:docPr id="9" name="Picture 9" descr="C:\Users\Secretary\Desktop\CamScanner 07-09-2024 11.06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ecretary\Desktop\CamScanner 07-09-2024 11.06_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453" cy="226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2FF" w:rsidRDefault="00DE12FF" w:rsidP="00480E6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80E6D" w:rsidRDefault="00480E6D" w:rsidP="00480E6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80E6D" w:rsidRDefault="00480E6D" w:rsidP="00480E6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80E6D" w:rsidRDefault="00480E6D" w:rsidP="00480E6D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Identify the above diagram (1mk)</w:t>
      </w:r>
    </w:p>
    <w:p w:rsidR="00DE12FF" w:rsidRPr="00DE12FF" w:rsidRDefault="00DE12FF" w:rsidP="00DE12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44E2" w:rsidRDefault="001E44E2" w:rsidP="00480E6D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Name the part labelled X and Y (2mks)</w:t>
      </w:r>
    </w:p>
    <w:p w:rsidR="00DE12FF" w:rsidRPr="00DE12FF" w:rsidRDefault="00DE12FF" w:rsidP="00DE12FF">
      <w:pPr>
        <w:pStyle w:val="ListParagraph"/>
        <w:rPr>
          <w:rFonts w:ascii="Times New Roman" w:hAnsi="Times New Roman"/>
          <w:sz w:val="24"/>
          <w:szCs w:val="24"/>
        </w:rPr>
      </w:pPr>
    </w:p>
    <w:p w:rsidR="00DE12FF" w:rsidRPr="00DE12FF" w:rsidRDefault="00DE12FF" w:rsidP="00DE12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44E2" w:rsidRDefault="001E44E2" w:rsidP="00480E6D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Give the adaptations of ileum to its functions. (4mks)</w:t>
      </w:r>
    </w:p>
    <w:p w:rsidR="00DE12FF" w:rsidRDefault="00DE12FF" w:rsidP="00DE12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12FF" w:rsidRDefault="00DE12FF" w:rsidP="00DE12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12FF" w:rsidRPr="00DE12FF" w:rsidRDefault="00DE12FF" w:rsidP="00DE12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80E6D" w:rsidRDefault="00090BF3" w:rsidP="002D4CD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Differentiate the following:</w:t>
      </w:r>
    </w:p>
    <w:p w:rsidR="00090BF3" w:rsidRDefault="00090BF3" w:rsidP="00090BF3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Pulmonary ci</w:t>
      </w:r>
      <w:r w:rsidR="00103350">
        <w:rPr>
          <w:rFonts w:ascii="Times New Roman" w:hAnsi="Times New Roman"/>
          <w:sz w:val="24"/>
          <w:szCs w:val="24"/>
        </w:rPr>
        <w:t>rculation and systematic circulation.(2mks)</w:t>
      </w:r>
    </w:p>
    <w:p w:rsidR="00236605" w:rsidRDefault="00236605" w:rsidP="002366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6605" w:rsidRDefault="00236605" w:rsidP="002366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6605" w:rsidRDefault="00236605" w:rsidP="002366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6605" w:rsidRPr="00236605" w:rsidRDefault="00236605" w:rsidP="002366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0BF3" w:rsidRDefault="009852BF" w:rsidP="002D4CD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is the significance of the following ne</w:t>
      </w:r>
      <w:r w:rsidR="00975D9C">
        <w:rPr>
          <w:rFonts w:ascii="Times New Roman" w:hAnsi="Times New Roman"/>
          <w:sz w:val="24"/>
          <w:szCs w:val="24"/>
        </w:rPr>
        <w:t xml:space="preserve">rves in beating of </w:t>
      </w:r>
      <w:r w:rsidR="00B368E7">
        <w:rPr>
          <w:rFonts w:ascii="Times New Roman" w:hAnsi="Times New Roman"/>
          <w:sz w:val="24"/>
          <w:szCs w:val="24"/>
        </w:rPr>
        <w:t>Mammalia</w:t>
      </w:r>
      <w:r w:rsidR="00975D9C">
        <w:rPr>
          <w:rFonts w:ascii="Times New Roman" w:hAnsi="Times New Roman"/>
          <w:sz w:val="24"/>
          <w:szCs w:val="24"/>
        </w:rPr>
        <w:t xml:space="preserve"> </w:t>
      </w:r>
      <w:r w:rsidR="00B368E7">
        <w:rPr>
          <w:rFonts w:ascii="Times New Roman" w:hAnsi="Times New Roman"/>
          <w:sz w:val="24"/>
          <w:szCs w:val="24"/>
        </w:rPr>
        <w:t>heart?</w:t>
      </w:r>
      <w:r w:rsidR="00975D9C">
        <w:rPr>
          <w:rFonts w:ascii="Times New Roman" w:hAnsi="Times New Roman"/>
          <w:sz w:val="24"/>
          <w:szCs w:val="24"/>
        </w:rPr>
        <w:t xml:space="preserve"> </w:t>
      </w:r>
    </w:p>
    <w:p w:rsidR="00975D9C" w:rsidRDefault="00975D9C" w:rsidP="00975D9C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Vagus nerve</w:t>
      </w:r>
    </w:p>
    <w:p w:rsidR="00236605" w:rsidRPr="00236605" w:rsidRDefault="00236605" w:rsidP="002366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75D9C" w:rsidRDefault="00975D9C" w:rsidP="00975D9C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Sympathetic nerve</w:t>
      </w:r>
    </w:p>
    <w:p w:rsidR="00975D9C" w:rsidRDefault="00DA589E" w:rsidP="002D4CD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Highlight the differences between arteries and veins</w:t>
      </w:r>
      <w:r w:rsidR="00B368E7">
        <w:rPr>
          <w:rFonts w:ascii="Times New Roman" w:hAnsi="Times New Roman"/>
          <w:sz w:val="24"/>
          <w:szCs w:val="24"/>
        </w:rPr>
        <w:t>. (2mks)</w:t>
      </w:r>
    </w:p>
    <w:p w:rsidR="00236605" w:rsidRDefault="00236605" w:rsidP="002366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6605" w:rsidRPr="00236605" w:rsidRDefault="00236605" w:rsidP="002366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368E7" w:rsidRDefault="00B368E7" w:rsidP="002D4CD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following is the dental formula of a mammal</w:t>
      </w:r>
    </w:p>
    <w:p w:rsidR="00236605" w:rsidRPr="00236605" w:rsidRDefault="00236605" w:rsidP="002366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368E7" w:rsidRDefault="00B368E7" w:rsidP="00B368E7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DF717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0/4</w:t>
      </w:r>
      <w:r w:rsidR="00DF7170">
        <w:rPr>
          <w:rFonts w:ascii="Times New Roman" w:hAnsi="Times New Roman"/>
          <w:sz w:val="24"/>
          <w:szCs w:val="24"/>
        </w:rPr>
        <w:t>, c 0</w:t>
      </w:r>
      <w:r>
        <w:rPr>
          <w:rFonts w:ascii="Times New Roman" w:hAnsi="Times New Roman"/>
          <w:sz w:val="24"/>
          <w:szCs w:val="24"/>
        </w:rPr>
        <w:t>/0, pm</w:t>
      </w:r>
      <w:r w:rsidR="00DF717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3/3</w:t>
      </w:r>
      <w:r w:rsidR="00DF7170">
        <w:rPr>
          <w:rFonts w:ascii="Times New Roman" w:hAnsi="Times New Roman"/>
          <w:sz w:val="24"/>
          <w:szCs w:val="24"/>
        </w:rPr>
        <w:t>, m 2</w:t>
      </w:r>
      <w:r>
        <w:rPr>
          <w:rFonts w:ascii="Times New Roman" w:hAnsi="Times New Roman"/>
          <w:sz w:val="24"/>
          <w:szCs w:val="24"/>
        </w:rPr>
        <w:t>/3</w:t>
      </w:r>
    </w:p>
    <w:p w:rsidR="00236605" w:rsidRDefault="00236605" w:rsidP="00B368E7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1CB" w:rsidRDefault="000571CB" w:rsidP="000571CB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What is the total no of </w:t>
      </w:r>
      <w:r w:rsidR="006902CC">
        <w:rPr>
          <w:rFonts w:ascii="Times New Roman" w:hAnsi="Times New Roman"/>
          <w:sz w:val="24"/>
          <w:szCs w:val="24"/>
        </w:rPr>
        <w:t>teeth? (</w:t>
      </w:r>
      <w:r>
        <w:rPr>
          <w:rFonts w:ascii="Times New Roman" w:hAnsi="Times New Roman"/>
          <w:sz w:val="24"/>
          <w:szCs w:val="24"/>
        </w:rPr>
        <w:t>1mk)</w:t>
      </w:r>
    </w:p>
    <w:p w:rsidR="00236605" w:rsidRPr="00236605" w:rsidRDefault="00236605" w:rsidP="002366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902CC" w:rsidRDefault="006902CC" w:rsidP="000571CB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What is the mode of feeding for the above </w:t>
      </w:r>
      <w:r w:rsidR="00876136">
        <w:rPr>
          <w:rFonts w:ascii="Times New Roman" w:hAnsi="Times New Roman"/>
          <w:sz w:val="24"/>
          <w:szCs w:val="24"/>
        </w:rPr>
        <w:t>mammal?</w:t>
      </w:r>
      <w:r>
        <w:rPr>
          <w:rFonts w:ascii="Times New Roman" w:hAnsi="Times New Roman"/>
          <w:sz w:val="24"/>
          <w:szCs w:val="24"/>
        </w:rPr>
        <w:t xml:space="preserve"> (1mk)</w:t>
      </w:r>
    </w:p>
    <w:p w:rsidR="00236605" w:rsidRPr="00236605" w:rsidRDefault="00236605" w:rsidP="00236605">
      <w:pPr>
        <w:pStyle w:val="ListParagraph"/>
        <w:rPr>
          <w:rFonts w:ascii="Times New Roman" w:hAnsi="Times New Roman"/>
          <w:sz w:val="24"/>
          <w:szCs w:val="24"/>
        </w:rPr>
      </w:pPr>
    </w:p>
    <w:p w:rsidR="00236605" w:rsidRPr="00236605" w:rsidRDefault="00236605" w:rsidP="002366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902CC" w:rsidRDefault="006902CC" w:rsidP="000571CB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Give one reason for your answer above. (1mk)</w:t>
      </w:r>
    </w:p>
    <w:p w:rsidR="00236605" w:rsidRPr="00236605" w:rsidRDefault="00236605" w:rsidP="002366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41BA" w:rsidRDefault="00FE41BA" w:rsidP="000571CB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What is the dental </w:t>
      </w:r>
      <w:r w:rsidR="008C2009">
        <w:rPr>
          <w:rFonts w:ascii="Times New Roman" w:hAnsi="Times New Roman"/>
          <w:sz w:val="24"/>
          <w:szCs w:val="24"/>
        </w:rPr>
        <w:t>formula?</w:t>
      </w:r>
      <w:r w:rsidR="00876136">
        <w:rPr>
          <w:rFonts w:ascii="Times New Roman" w:hAnsi="Times New Roman"/>
          <w:sz w:val="24"/>
          <w:szCs w:val="24"/>
        </w:rPr>
        <w:t xml:space="preserve"> (1mk)</w:t>
      </w:r>
    </w:p>
    <w:p w:rsidR="0062365B" w:rsidRPr="0062365B" w:rsidRDefault="0062365B" w:rsidP="006236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1AD9" w:rsidRPr="00EA1AD9" w:rsidRDefault="00EA1AD9" w:rsidP="00EA1A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D4CDA" w:rsidRDefault="002D4CDA" w:rsidP="002358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D4CDA" w:rsidRPr="000D4627" w:rsidRDefault="002D4CDA" w:rsidP="002358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C4F39" w:rsidRDefault="00BC4F39"/>
    <w:sectPr w:rsidR="00BC4F39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651" w:rsidRDefault="00966651" w:rsidP="00236605">
      <w:pPr>
        <w:spacing w:after="0" w:line="240" w:lineRule="auto"/>
      </w:pPr>
      <w:r>
        <w:separator/>
      </w:r>
    </w:p>
  </w:endnote>
  <w:endnote w:type="continuationSeparator" w:id="0">
    <w:p w:rsidR="00966651" w:rsidRDefault="00966651" w:rsidP="00236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43530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36605" w:rsidRDefault="00236605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4CE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236605" w:rsidRDefault="0023660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651" w:rsidRDefault="00966651" w:rsidP="00236605">
      <w:pPr>
        <w:spacing w:after="0" w:line="240" w:lineRule="auto"/>
      </w:pPr>
      <w:r>
        <w:separator/>
      </w:r>
    </w:p>
  </w:footnote>
  <w:footnote w:type="continuationSeparator" w:id="0">
    <w:p w:rsidR="00966651" w:rsidRDefault="00966651" w:rsidP="002366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03CCD"/>
    <w:multiLevelType w:val="hybridMultilevel"/>
    <w:tmpl w:val="EFECD26E"/>
    <w:lvl w:ilvl="0" w:tplc="1972A90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B42DE"/>
    <w:multiLevelType w:val="hybridMultilevel"/>
    <w:tmpl w:val="C79C27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E45340"/>
    <w:multiLevelType w:val="hybridMultilevel"/>
    <w:tmpl w:val="A0A08308"/>
    <w:lvl w:ilvl="0" w:tplc="0A1AFA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0F80ABF"/>
    <w:multiLevelType w:val="hybridMultilevel"/>
    <w:tmpl w:val="4A88D644"/>
    <w:lvl w:ilvl="0" w:tplc="55E217F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CF3FB0"/>
    <w:multiLevelType w:val="hybridMultilevel"/>
    <w:tmpl w:val="26526592"/>
    <w:lvl w:ilvl="0" w:tplc="568A57C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9C40427"/>
    <w:multiLevelType w:val="hybridMultilevel"/>
    <w:tmpl w:val="CECE67AE"/>
    <w:lvl w:ilvl="0" w:tplc="BA8E87D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54F4D27"/>
    <w:multiLevelType w:val="hybridMultilevel"/>
    <w:tmpl w:val="2C727B0C"/>
    <w:lvl w:ilvl="0" w:tplc="3EFCDD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BBC59DD"/>
    <w:multiLevelType w:val="hybridMultilevel"/>
    <w:tmpl w:val="A036D9D0"/>
    <w:lvl w:ilvl="0" w:tplc="A754DE6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1244B73"/>
    <w:multiLevelType w:val="hybridMultilevel"/>
    <w:tmpl w:val="5BEA8106"/>
    <w:lvl w:ilvl="0" w:tplc="24BEDAB2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6CF32EC"/>
    <w:multiLevelType w:val="hybridMultilevel"/>
    <w:tmpl w:val="37DEA794"/>
    <w:lvl w:ilvl="0" w:tplc="568A4D7E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FD2704E"/>
    <w:multiLevelType w:val="hybridMultilevel"/>
    <w:tmpl w:val="10CCD1E8"/>
    <w:lvl w:ilvl="0" w:tplc="081C8AF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7465C31"/>
    <w:multiLevelType w:val="hybridMultilevel"/>
    <w:tmpl w:val="7EDE6F38"/>
    <w:lvl w:ilvl="0" w:tplc="905451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83D2794"/>
    <w:multiLevelType w:val="hybridMultilevel"/>
    <w:tmpl w:val="529CA7B0"/>
    <w:lvl w:ilvl="0" w:tplc="E4D8BF3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93A3422"/>
    <w:multiLevelType w:val="hybridMultilevel"/>
    <w:tmpl w:val="8AC41D88"/>
    <w:lvl w:ilvl="0" w:tplc="420045A8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A371198"/>
    <w:multiLevelType w:val="hybridMultilevel"/>
    <w:tmpl w:val="39BE9AE0"/>
    <w:lvl w:ilvl="0" w:tplc="C49E9B66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314136F"/>
    <w:multiLevelType w:val="hybridMultilevel"/>
    <w:tmpl w:val="1EB8FCA2"/>
    <w:lvl w:ilvl="0" w:tplc="6E484A6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7C80E47"/>
    <w:multiLevelType w:val="hybridMultilevel"/>
    <w:tmpl w:val="D858211E"/>
    <w:lvl w:ilvl="0" w:tplc="1B36455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D9F0BA1"/>
    <w:multiLevelType w:val="hybridMultilevel"/>
    <w:tmpl w:val="EB62928C"/>
    <w:lvl w:ilvl="0" w:tplc="6B5AEA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2"/>
  </w:num>
  <w:num w:numId="3">
    <w:abstractNumId w:val="7"/>
  </w:num>
  <w:num w:numId="4">
    <w:abstractNumId w:val="3"/>
  </w:num>
  <w:num w:numId="5">
    <w:abstractNumId w:val="8"/>
  </w:num>
  <w:num w:numId="6">
    <w:abstractNumId w:val="13"/>
  </w:num>
  <w:num w:numId="7">
    <w:abstractNumId w:val="0"/>
  </w:num>
  <w:num w:numId="8">
    <w:abstractNumId w:val="15"/>
  </w:num>
  <w:num w:numId="9">
    <w:abstractNumId w:val="9"/>
  </w:num>
  <w:num w:numId="10">
    <w:abstractNumId w:val="16"/>
  </w:num>
  <w:num w:numId="11">
    <w:abstractNumId w:val="5"/>
  </w:num>
  <w:num w:numId="12">
    <w:abstractNumId w:val="10"/>
  </w:num>
  <w:num w:numId="13">
    <w:abstractNumId w:val="14"/>
  </w:num>
  <w:num w:numId="14">
    <w:abstractNumId w:val="4"/>
  </w:num>
  <w:num w:numId="15">
    <w:abstractNumId w:val="6"/>
  </w:num>
  <w:num w:numId="16">
    <w:abstractNumId w:val="2"/>
  </w:num>
  <w:num w:numId="17">
    <w:abstractNumId w:val="1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8E0"/>
    <w:rsid w:val="0002033B"/>
    <w:rsid w:val="00021FE0"/>
    <w:rsid w:val="00036709"/>
    <w:rsid w:val="0004248A"/>
    <w:rsid w:val="000571CB"/>
    <w:rsid w:val="0008271F"/>
    <w:rsid w:val="00090B75"/>
    <w:rsid w:val="00090BF3"/>
    <w:rsid w:val="000C41EC"/>
    <w:rsid w:val="000D4627"/>
    <w:rsid w:val="000D5B99"/>
    <w:rsid w:val="00103350"/>
    <w:rsid w:val="00103713"/>
    <w:rsid w:val="001B7752"/>
    <w:rsid w:val="001E44E2"/>
    <w:rsid w:val="00222817"/>
    <w:rsid w:val="002358E0"/>
    <w:rsid w:val="00236605"/>
    <w:rsid w:val="00236724"/>
    <w:rsid w:val="002D4CDA"/>
    <w:rsid w:val="00336DA0"/>
    <w:rsid w:val="00370207"/>
    <w:rsid w:val="00377CE2"/>
    <w:rsid w:val="003A4A38"/>
    <w:rsid w:val="00480E6D"/>
    <w:rsid w:val="005667DE"/>
    <w:rsid w:val="005A6864"/>
    <w:rsid w:val="005E7D0C"/>
    <w:rsid w:val="0062365B"/>
    <w:rsid w:val="006717E0"/>
    <w:rsid w:val="006902CC"/>
    <w:rsid w:val="006E6172"/>
    <w:rsid w:val="0073613D"/>
    <w:rsid w:val="007C3BBC"/>
    <w:rsid w:val="008020F1"/>
    <w:rsid w:val="00876136"/>
    <w:rsid w:val="008C2009"/>
    <w:rsid w:val="00966651"/>
    <w:rsid w:val="00975D9C"/>
    <w:rsid w:val="009852BF"/>
    <w:rsid w:val="00A06145"/>
    <w:rsid w:val="00A22EE8"/>
    <w:rsid w:val="00A2332B"/>
    <w:rsid w:val="00A6693F"/>
    <w:rsid w:val="00AC000D"/>
    <w:rsid w:val="00AE7D72"/>
    <w:rsid w:val="00AF71DE"/>
    <w:rsid w:val="00B27FAC"/>
    <w:rsid w:val="00B368E7"/>
    <w:rsid w:val="00B972F7"/>
    <w:rsid w:val="00BC4F39"/>
    <w:rsid w:val="00C01B2D"/>
    <w:rsid w:val="00C95F97"/>
    <w:rsid w:val="00D40444"/>
    <w:rsid w:val="00D74561"/>
    <w:rsid w:val="00D84A4C"/>
    <w:rsid w:val="00DA589E"/>
    <w:rsid w:val="00DE12FF"/>
    <w:rsid w:val="00DF7170"/>
    <w:rsid w:val="00E700E3"/>
    <w:rsid w:val="00EA1AD9"/>
    <w:rsid w:val="00EA2453"/>
    <w:rsid w:val="00EE738D"/>
    <w:rsid w:val="00F538C4"/>
    <w:rsid w:val="00F94CED"/>
    <w:rsid w:val="00FE41BA"/>
    <w:rsid w:val="00FE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270A73-2B5B-4852-880D-5AB7CA096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8E0"/>
    <w:pPr>
      <w:spacing w:line="252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4C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66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60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366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60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6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64</cp:revision>
  <dcterms:created xsi:type="dcterms:W3CDTF">2024-07-08T18:38:00Z</dcterms:created>
  <dcterms:modified xsi:type="dcterms:W3CDTF">2024-07-09T19:33:00Z</dcterms:modified>
</cp:coreProperties>
</file>